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4053" w14:textId="23D9333C" w:rsidR="000F1A7C" w:rsidRPr="00472002" w:rsidRDefault="002A5EF4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Recueillement</w:t>
      </w:r>
      <w:bookmarkStart w:id="0" w:name="_GoBack"/>
      <w:bookmarkEnd w:id="0"/>
    </w:p>
    <w:p w14:paraId="368066C7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6F3A3BA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47A02886" w14:textId="77777777" w:rsidR="00F1352A" w:rsidRDefault="00F1352A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34E537B0" w14:textId="0A36CCDC" w:rsidR="002A5EF4" w:rsidRPr="002A5EF4" w:rsidRDefault="002A5EF4" w:rsidP="002A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2A5EF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Sois sage, ô ma Douleur, et tiens-toi plus tranquille.</w:t>
      </w:r>
    </w:p>
    <w:p w14:paraId="589620D8" w14:textId="77777777" w:rsidR="002A5EF4" w:rsidRPr="002A5EF4" w:rsidRDefault="002A5EF4" w:rsidP="002A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2A5EF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Tu réclamais le Soir ; il descend ; le voici :</w:t>
      </w:r>
    </w:p>
    <w:p w14:paraId="1276EA5E" w14:textId="77777777" w:rsidR="002A5EF4" w:rsidRPr="002A5EF4" w:rsidRDefault="002A5EF4" w:rsidP="002A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2A5EF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Une atmosphère obscure enveloppe la ville,</w:t>
      </w:r>
    </w:p>
    <w:p w14:paraId="7709E133" w14:textId="77777777" w:rsidR="002A5EF4" w:rsidRPr="002A5EF4" w:rsidRDefault="002A5EF4" w:rsidP="002A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2A5EF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Aux uns portant la paix, aux autres le souci.</w:t>
      </w:r>
    </w:p>
    <w:p w14:paraId="5111658D" w14:textId="77777777" w:rsidR="002A5EF4" w:rsidRPr="002A5EF4" w:rsidRDefault="002A5EF4" w:rsidP="002A5EF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371AE29" w14:textId="77777777" w:rsidR="002A5EF4" w:rsidRPr="002A5EF4" w:rsidRDefault="002A5EF4" w:rsidP="002A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2A5EF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Pendant que des mortels la multitude vile,</w:t>
      </w:r>
    </w:p>
    <w:p w14:paraId="5B332FDD" w14:textId="77777777" w:rsidR="002A5EF4" w:rsidRPr="002A5EF4" w:rsidRDefault="002A5EF4" w:rsidP="002A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2A5EF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Sous le fouet du Plaisir, ce bourreau sans merci,</w:t>
      </w:r>
    </w:p>
    <w:p w14:paraId="55C00A60" w14:textId="77777777" w:rsidR="002A5EF4" w:rsidRPr="002A5EF4" w:rsidRDefault="002A5EF4" w:rsidP="002A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2A5EF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Va cueillir des remords dans la fête servile,</w:t>
      </w:r>
    </w:p>
    <w:p w14:paraId="435ADD97" w14:textId="77777777" w:rsidR="002A5EF4" w:rsidRPr="002A5EF4" w:rsidRDefault="002A5EF4" w:rsidP="002A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2A5EF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 Douleur, donne-moi la main ; viens par ici,</w:t>
      </w:r>
    </w:p>
    <w:p w14:paraId="0FF3C618" w14:textId="77777777" w:rsidR="002A5EF4" w:rsidRPr="002A5EF4" w:rsidRDefault="002A5EF4" w:rsidP="002A5EF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6035133" w14:textId="77777777" w:rsidR="002A5EF4" w:rsidRPr="002A5EF4" w:rsidRDefault="002A5EF4" w:rsidP="002A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2A5EF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Loin d’eux. Vois se pencher les défuntes Années,</w:t>
      </w:r>
    </w:p>
    <w:p w14:paraId="184EDA23" w14:textId="77777777" w:rsidR="002A5EF4" w:rsidRPr="002A5EF4" w:rsidRDefault="002A5EF4" w:rsidP="002A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2A5EF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Sur les balcons du ciel, en robes surannées ;</w:t>
      </w:r>
    </w:p>
    <w:p w14:paraId="24132491" w14:textId="77777777" w:rsidR="002A5EF4" w:rsidRPr="002A5EF4" w:rsidRDefault="002A5EF4" w:rsidP="002A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2A5EF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Surgir du fond des eaux le Regret souriant ;</w:t>
      </w:r>
    </w:p>
    <w:p w14:paraId="0D6E9CD4" w14:textId="77777777" w:rsidR="002A5EF4" w:rsidRPr="002A5EF4" w:rsidRDefault="002A5EF4" w:rsidP="002A5EF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78335CC" w14:textId="77777777" w:rsidR="002A5EF4" w:rsidRPr="002A5EF4" w:rsidRDefault="002A5EF4" w:rsidP="002A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2A5EF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Soleil moribond s’endormir sous une arche,</w:t>
      </w:r>
    </w:p>
    <w:p w14:paraId="2FB3C993" w14:textId="77777777" w:rsidR="002A5EF4" w:rsidRPr="002A5EF4" w:rsidRDefault="002A5EF4" w:rsidP="002A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2A5EF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Et, comme un long linceul traînant à l’Orient,</w:t>
      </w:r>
    </w:p>
    <w:p w14:paraId="0E974325" w14:textId="1F48C68D" w:rsidR="009841EA" w:rsidRPr="009841EA" w:rsidRDefault="002A5EF4" w:rsidP="002A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2A5EF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Entends, ma chère, entends la douce Nuit qui marche.</w:t>
      </w:r>
    </w:p>
    <w:p w14:paraId="5BF7A5E0" w14:textId="77777777" w:rsidR="009841EA" w:rsidRPr="009841E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7029FB4" w14:textId="77777777" w:rsidR="009841EA" w:rsidRPr="00F1352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E9F0F5" w14:textId="7714F09C" w:rsidR="00F5300E" w:rsidRPr="000F1A7C" w:rsidRDefault="00F5300E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sz w:val="26"/>
          <w:szCs w:val="26"/>
        </w:rPr>
      </w:pPr>
    </w:p>
    <w:p w14:paraId="0E78FC3B" w14:textId="57AE18A2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7DCFCA0F" w:rsidR="00F07301" w:rsidRPr="000F1A7C" w:rsidRDefault="009841EA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Charles Baudelaire, </w:t>
      </w:r>
      <w:r w:rsidRPr="00A41542">
        <w:rPr>
          <w:i/>
          <w:sz w:val="26"/>
          <w:szCs w:val="26"/>
        </w:rPr>
        <w:t>Les Fleurs du mal</w:t>
      </w:r>
      <w:r w:rsidR="00EF58B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(1857</w:t>
      </w:r>
      <w:r w:rsidR="00EF58BE" w:rsidRPr="00EF58BE">
        <w:rPr>
          <w:sz w:val="26"/>
          <w:szCs w:val="26"/>
        </w:rPr>
        <w:t>)</w:t>
      </w:r>
    </w:p>
    <w:p w14:paraId="657A5B27" w14:textId="77777777" w:rsidR="00724827" w:rsidRPr="00F07301" w:rsidRDefault="00724827" w:rsidP="00EF58BE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F1A7C"/>
    <w:rsid w:val="001242E6"/>
    <w:rsid w:val="002A5EF4"/>
    <w:rsid w:val="003520C6"/>
    <w:rsid w:val="00472002"/>
    <w:rsid w:val="004E4F7B"/>
    <w:rsid w:val="00724827"/>
    <w:rsid w:val="009841EA"/>
    <w:rsid w:val="00A41542"/>
    <w:rsid w:val="00E244B4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12</cp:revision>
  <dcterms:created xsi:type="dcterms:W3CDTF">2021-09-26T18:13:00Z</dcterms:created>
  <dcterms:modified xsi:type="dcterms:W3CDTF">2021-12-08T17:32:00Z</dcterms:modified>
</cp:coreProperties>
</file>